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244" w:rsidRPr="00012244" w:rsidRDefault="00012244" w:rsidP="00012244">
      <w:pPr>
        <w:pStyle w:val="a8"/>
        <w:jc w:val="right"/>
        <w:rPr>
          <w:rFonts w:ascii="Times New Roman" w:hAnsi="Times New Roman"/>
        </w:rPr>
      </w:pPr>
      <w:r w:rsidRPr="00012244">
        <w:rPr>
          <w:rFonts w:ascii="Times New Roman" w:hAnsi="Times New Roman"/>
        </w:rPr>
        <w:t xml:space="preserve">Приложение № 2  </w:t>
      </w:r>
    </w:p>
    <w:p w:rsidR="00012244" w:rsidRPr="00012244" w:rsidRDefault="00012244" w:rsidP="00012244">
      <w:pPr>
        <w:pStyle w:val="a8"/>
        <w:jc w:val="right"/>
        <w:rPr>
          <w:rFonts w:ascii="Times New Roman" w:hAnsi="Times New Roman"/>
        </w:rPr>
      </w:pPr>
      <w:r w:rsidRPr="00012244">
        <w:rPr>
          <w:rFonts w:ascii="Times New Roman" w:hAnsi="Times New Roman"/>
        </w:rPr>
        <w:t xml:space="preserve">к постановлению Администрации </w:t>
      </w:r>
      <w:proofErr w:type="gramStart"/>
      <w:r w:rsidRPr="00012244">
        <w:rPr>
          <w:rFonts w:ascii="Times New Roman" w:hAnsi="Times New Roman"/>
        </w:rPr>
        <w:t>городского</w:t>
      </w:r>
      <w:proofErr w:type="gramEnd"/>
      <w:r w:rsidRPr="00012244">
        <w:rPr>
          <w:rFonts w:ascii="Times New Roman" w:hAnsi="Times New Roman"/>
        </w:rPr>
        <w:t xml:space="preserve"> </w:t>
      </w:r>
    </w:p>
    <w:p w:rsidR="00012244" w:rsidRPr="00012244" w:rsidRDefault="00012244" w:rsidP="00012244">
      <w:pPr>
        <w:pStyle w:val="a8"/>
        <w:jc w:val="right"/>
        <w:rPr>
          <w:rFonts w:ascii="Times New Roman" w:hAnsi="Times New Roman"/>
        </w:rPr>
      </w:pPr>
      <w:r w:rsidRPr="00012244">
        <w:rPr>
          <w:rFonts w:ascii="Times New Roman" w:hAnsi="Times New Roman"/>
        </w:rPr>
        <w:t>округа Похвистнево Самарской области</w:t>
      </w:r>
    </w:p>
    <w:p w:rsidR="00012244" w:rsidRPr="00012244" w:rsidRDefault="00012244" w:rsidP="00012244">
      <w:pPr>
        <w:pStyle w:val="a8"/>
        <w:jc w:val="right"/>
        <w:rPr>
          <w:rFonts w:ascii="Times New Roman" w:hAnsi="Times New Roman"/>
        </w:rPr>
      </w:pPr>
      <w:r w:rsidRPr="00012244">
        <w:rPr>
          <w:rFonts w:ascii="Times New Roman" w:hAnsi="Times New Roman"/>
        </w:rPr>
        <w:t>от ________________ № ___________</w:t>
      </w:r>
    </w:p>
    <w:p w:rsidR="00012244" w:rsidRDefault="00012244" w:rsidP="00933FD8">
      <w:pPr>
        <w:pStyle w:val="a8"/>
        <w:spacing w:line="276" w:lineRule="auto"/>
        <w:jc w:val="right"/>
        <w:rPr>
          <w:rFonts w:ascii="Times New Roman" w:hAnsi="Times New Roman"/>
        </w:rPr>
      </w:pPr>
    </w:p>
    <w:p w:rsidR="00AC1F50" w:rsidRPr="00012992" w:rsidRDefault="00AC1F50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Приложение </w:t>
      </w:r>
      <w:r w:rsidR="0034142A">
        <w:rPr>
          <w:rFonts w:ascii="Times New Roman" w:hAnsi="Times New Roman"/>
        </w:rPr>
        <w:t xml:space="preserve">№ </w:t>
      </w:r>
      <w:r w:rsidRPr="00012992">
        <w:rPr>
          <w:rFonts w:ascii="Times New Roman" w:hAnsi="Times New Roman"/>
        </w:rPr>
        <w:t>2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к муниципальной программе «Укрепление </w:t>
      </w:r>
      <w:proofErr w:type="gramStart"/>
      <w:r w:rsidRPr="00012992">
        <w:rPr>
          <w:rFonts w:ascii="Times New Roman" w:hAnsi="Times New Roman"/>
        </w:rPr>
        <w:t>общественного</w:t>
      </w:r>
      <w:proofErr w:type="gramEnd"/>
      <w:r w:rsidRPr="00012992">
        <w:rPr>
          <w:rFonts w:ascii="Times New Roman" w:hAnsi="Times New Roman"/>
        </w:rPr>
        <w:t xml:space="preserve"> 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здоровья среди населения  и поддержка здравоохранения 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на территории городского округа Похвистнево 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>Самарской области на 2024 – 2030 годы»</w:t>
      </w:r>
    </w:p>
    <w:p w:rsidR="00AC1F50" w:rsidRDefault="00AC1F50" w:rsidP="006475F1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b/>
          <w:bCs/>
          <w:color w:val="000000"/>
          <w:sz w:val="24"/>
          <w:szCs w:val="24"/>
        </w:rPr>
        <w:t>Целевые индикаторы  и показатели,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E2F89">
        <w:rPr>
          <w:rFonts w:ascii="Times New Roman" w:hAnsi="Times New Roman"/>
          <w:b/>
          <w:bCs/>
          <w:color w:val="000000"/>
          <w:sz w:val="24"/>
          <w:szCs w:val="24"/>
        </w:rPr>
        <w:t>характеризующие ежегодный ход и итоги реализации Программы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highlight w:val="yellow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685"/>
        <w:gridCol w:w="1559"/>
        <w:gridCol w:w="1276"/>
        <w:gridCol w:w="1276"/>
        <w:gridCol w:w="1276"/>
        <w:gridCol w:w="1275"/>
        <w:gridCol w:w="1418"/>
        <w:gridCol w:w="1417"/>
        <w:gridCol w:w="1418"/>
      </w:tblGrid>
      <w:tr w:rsidR="006475F1" w:rsidRPr="008D43F2" w:rsidTr="006F049D">
        <w:trPr>
          <w:tblHeader/>
        </w:trPr>
        <w:tc>
          <w:tcPr>
            <w:tcW w:w="534" w:type="dxa"/>
          </w:tcPr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№</w:t>
            </w:r>
          </w:p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</w:pPr>
            <w:proofErr w:type="spellStart"/>
            <w:proofErr w:type="gramStart"/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п</w:t>
            </w:r>
            <w:proofErr w:type="spellEnd"/>
            <w:proofErr w:type="gramEnd"/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/</w:t>
            </w:r>
            <w:proofErr w:type="spellStart"/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5" w:type="dxa"/>
          </w:tcPr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целевого индикатора</w:t>
            </w:r>
          </w:p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shd w:val="clear" w:color="auto" w:fill="auto"/>
          </w:tcPr>
          <w:p w:rsidR="00026873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82">
              <w:rPr>
                <w:rFonts w:ascii="Times New Roman" w:hAnsi="Times New Roman"/>
                <w:b/>
                <w:sz w:val="24"/>
                <w:szCs w:val="24"/>
              </w:rPr>
              <w:t xml:space="preserve">2024 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8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2025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2026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5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2027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418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2028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417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2029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418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2030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6475F1" w:rsidRPr="00674336" w:rsidTr="00CE059E"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качества оказываемой медицинской помощи населению</w:t>
            </w:r>
          </w:p>
          <w:p w:rsidR="006475F1" w:rsidRPr="00674336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 удовлетворенности 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6475F1" w:rsidRPr="00674336" w:rsidTr="00CE059E"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проводимых мероприятий, направленных на укрепление здоровья человека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5" w:type="dxa"/>
            <w:shd w:val="clear" w:color="auto" w:fill="auto"/>
          </w:tcPr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</w:tcPr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475F1" w:rsidRPr="00674336" w:rsidTr="00CE059E"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6475F1" w:rsidRPr="002713F4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t>Усиление профилактической направленности, формирование у населения культуры здоровья, повышение мотивации к его сохранению, приверженность к прохождению углубленной диспансеризации</w:t>
            </w:r>
          </w:p>
        </w:tc>
        <w:tc>
          <w:tcPr>
            <w:tcW w:w="1559" w:type="dxa"/>
            <w:vAlign w:val="center"/>
          </w:tcPr>
          <w:p w:rsidR="006475F1" w:rsidRPr="002713F4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t>Доля населения, охваченного профилактическими мероприятиями, 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6475F1" w:rsidRPr="00674336" w:rsidTr="00CE059E">
        <w:trPr>
          <w:trHeight w:val="608"/>
        </w:trPr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6475F1" w:rsidRPr="002713F4" w:rsidRDefault="006475F1" w:rsidP="00A317C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Снижение уровня преждевременной смертности от </w:t>
            </w: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отравлений алкоголем и его суррогатами</w:t>
            </w:r>
          </w:p>
        </w:tc>
        <w:tc>
          <w:tcPr>
            <w:tcW w:w="1559" w:type="dxa"/>
            <w:vAlign w:val="center"/>
          </w:tcPr>
          <w:p w:rsidR="006475F1" w:rsidRPr="002713F4" w:rsidRDefault="006475F1" w:rsidP="00623D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 10 тыс. 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6475F1" w:rsidRPr="00674336" w:rsidTr="00CE059E">
        <w:trPr>
          <w:trHeight w:val="443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Показатель обеспеченности врачебными кадрами 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Врачей на 10 тыс. населения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6475F1" w:rsidRPr="00674336" w:rsidTr="00CE059E">
        <w:trPr>
          <w:trHeight w:val="1081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врачей, которым осуществляется компенсация стоимости аренды жилья 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475F1" w:rsidRPr="00674336" w:rsidTr="00CE059E">
        <w:trPr>
          <w:trHeight w:val="595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Проведение городского конкурса </w:t>
            </w:r>
          </w:p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«Лучший медицинский работник года»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75F1" w:rsidRPr="00674336" w:rsidTr="0034142A">
        <w:trPr>
          <w:trHeight w:val="1161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6475F1" w:rsidRPr="00674336" w:rsidRDefault="006475F1" w:rsidP="00CE059E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публикаций</w:t>
            </w:r>
            <w:r w:rsidR="008F4C0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размеще</w:t>
            </w:r>
            <w:r w:rsidR="00A047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r w:rsidR="008F4C0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ных</w:t>
            </w: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СМИ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Публикаций</w:t>
            </w:r>
          </w:p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181" w:rsidRPr="00385032" w:rsidTr="00CE059E">
        <w:trPr>
          <w:trHeight w:val="980"/>
        </w:trPr>
        <w:tc>
          <w:tcPr>
            <w:tcW w:w="534" w:type="dxa"/>
          </w:tcPr>
          <w:p w:rsidR="00247181" w:rsidRPr="00247181" w:rsidRDefault="00247181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18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247181" w:rsidRPr="00247181" w:rsidRDefault="00247181" w:rsidP="00FD394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181">
              <w:rPr>
                <w:rFonts w:ascii="Times New Roman" w:hAnsi="Times New Roman"/>
                <w:sz w:val="24"/>
                <w:szCs w:val="24"/>
              </w:rPr>
              <w:t>Снижение уровня смертности населения в трудоспособном возрасте</w:t>
            </w:r>
          </w:p>
        </w:tc>
        <w:tc>
          <w:tcPr>
            <w:tcW w:w="1559" w:type="dxa"/>
            <w:vAlign w:val="center"/>
          </w:tcPr>
          <w:p w:rsidR="00247181" w:rsidRPr="00247181" w:rsidRDefault="00247181" w:rsidP="00FD394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181">
              <w:rPr>
                <w:rFonts w:ascii="Times New Roman" w:hAnsi="Times New Roman"/>
                <w:color w:val="000000"/>
                <w:sz w:val="24"/>
                <w:szCs w:val="24"/>
              </w:rPr>
              <w:t>на 10 тыс. чел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47,5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</w:tr>
      <w:tr w:rsidR="00053366" w:rsidRPr="00385032" w:rsidTr="00CE059E">
        <w:trPr>
          <w:trHeight w:val="980"/>
        </w:trPr>
        <w:tc>
          <w:tcPr>
            <w:tcW w:w="534" w:type="dxa"/>
          </w:tcPr>
          <w:p w:rsidR="00053366" w:rsidRPr="00053366" w:rsidRDefault="00FD394D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053366" w:rsidRPr="00053366" w:rsidRDefault="00FD394D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53366">
              <w:rPr>
                <w:rFonts w:ascii="Times New Roman" w:hAnsi="Times New Roman"/>
                <w:sz w:val="24"/>
                <w:szCs w:val="24"/>
              </w:rPr>
              <w:t>оличество участников спортивно массовых мероприятий</w:t>
            </w:r>
          </w:p>
        </w:tc>
        <w:tc>
          <w:tcPr>
            <w:tcW w:w="1559" w:type="dxa"/>
            <w:vAlign w:val="center"/>
          </w:tcPr>
          <w:p w:rsidR="00053366" w:rsidRPr="00053366" w:rsidRDefault="00D45142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D451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366" w:rsidRPr="00C43516" w:rsidRDefault="001172C6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3580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3750</w:t>
            </w:r>
          </w:p>
        </w:tc>
      </w:tr>
      <w:tr w:rsidR="00495882" w:rsidRPr="00385032" w:rsidTr="00CE059E">
        <w:trPr>
          <w:trHeight w:val="980"/>
        </w:trPr>
        <w:tc>
          <w:tcPr>
            <w:tcW w:w="534" w:type="dxa"/>
          </w:tcPr>
          <w:p w:rsidR="00495882" w:rsidRDefault="007A45D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4958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495882" w:rsidRDefault="00495882" w:rsidP="007A45D6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="007A45D6">
              <w:rPr>
                <w:rFonts w:ascii="Times New Roman" w:hAnsi="Times New Roman"/>
                <w:sz w:val="24"/>
                <w:szCs w:val="24"/>
              </w:rPr>
              <w:t>граждан систематически занимающихся физической культурой и спортом</w:t>
            </w:r>
          </w:p>
        </w:tc>
        <w:tc>
          <w:tcPr>
            <w:tcW w:w="1559" w:type="dxa"/>
            <w:vAlign w:val="center"/>
          </w:tcPr>
          <w:p w:rsidR="00495882" w:rsidRPr="00D45142" w:rsidRDefault="00495882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5882" w:rsidRPr="00C43516" w:rsidRDefault="007A45D6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6F049D" w:rsidRPr="00385032" w:rsidTr="00CE059E">
        <w:trPr>
          <w:trHeight w:val="980"/>
        </w:trPr>
        <w:tc>
          <w:tcPr>
            <w:tcW w:w="534" w:type="dxa"/>
          </w:tcPr>
          <w:p w:rsidR="006F049D" w:rsidRDefault="00C829E0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:rsidR="006F049D" w:rsidRPr="00482080" w:rsidRDefault="006F049D" w:rsidP="006F049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208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Количество отремонтированных  служебных квартир медицинских работников</w:t>
            </w:r>
          </w:p>
        </w:tc>
        <w:tc>
          <w:tcPr>
            <w:tcW w:w="1559" w:type="dxa"/>
            <w:vAlign w:val="center"/>
          </w:tcPr>
          <w:p w:rsidR="006F049D" w:rsidRDefault="006F049D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049D" w:rsidRPr="00C43516" w:rsidRDefault="006F049D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049D" w:rsidRPr="00C43516" w:rsidRDefault="009C665E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049D" w:rsidRPr="00C43516" w:rsidRDefault="009C665E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010A93" w:rsidRDefault="00010A93" w:rsidP="0034142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sectPr w:rsidR="00010A93" w:rsidSect="006475F1">
      <w:headerReference w:type="default" r:id="rId8"/>
      <w:pgSz w:w="16838" w:h="11906" w:orient="landscape" w:code="9"/>
      <w:pgMar w:top="992" w:right="820" w:bottom="851" w:left="794" w:header="0" w:footer="0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2EE" w:rsidRDefault="000F32EE" w:rsidP="001541C9">
      <w:pPr>
        <w:spacing w:after="0" w:line="240" w:lineRule="auto"/>
      </w:pPr>
      <w:r>
        <w:separator/>
      </w:r>
    </w:p>
  </w:endnote>
  <w:endnote w:type="continuationSeparator" w:id="0">
    <w:p w:rsidR="000F32EE" w:rsidRDefault="000F32EE" w:rsidP="00154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2EE" w:rsidRDefault="000F32EE" w:rsidP="001541C9">
      <w:pPr>
        <w:spacing w:after="0" w:line="240" w:lineRule="auto"/>
      </w:pPr>
      <w:r>
        <w:separator/>
      </w:r>
    </w:p>
  </w:footnote>
  <w:footnote w:type="continuationSeparator" w:id="0">
    <w:p w:rsidR="000F32EE" w:rsidRDefault="000F32EE" w:rsidP="00154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403" w:rsidRPr="001541C9" w:rsidRDefault="00FB4403" w:rsidP="001541C9">
    <w:pPr>
      <w:pStyle w:val="a9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B6CDD"/>
    <w:multiLevelType w:val="hybridMultilevel"/>
    <w:tmpl w:val="6CC64B8C"/>
    <w:lvl w:ilvl="0" w:tplc="127ED06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2221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BA8"/>
    <w:rsid w:val="00001688"/>
    <w:rsid w:val="00007472"/>
    <w:rsid w:val="00010305"/>
    <w:rsid w:val="00010A93"/>
    <w:rsid w:val="00011088"/>
    <w:rsid w:val="0001114C"/>
    <w:rsid w:val="00011B6F"/>
    <w:rsid w:val="00012244"/>
    <w:rsid w:val="00012992"/>
    <w:rsid w:val="0001402F"/>
    <w:rsid w:val="000145A5"/>
    <w:rsid w:val="0001717F"/>
    <w:rsid w:val="00017985"/>
    <w:rsid w:val="00020B6E"/>
    <w:rsid w:val="000216B4"/>
    <w:rsid w:val="00023D18"/>
    <w:rsid w:val="00023EC7"/>
    <w:rsid w:val="0002638B"/>
    <w:rsid w:val="00026873"/>
    <w:rsid w:val="000277C1"/>
    <w:rsid w:val="00027CFC"/>
    <w:rsid w:val="00032200"/>
    <w:rsid w:val="000378F2"/>
    <w:rsid w:val="00040611"/>
    <w:rsid w:val="000424D8"/>
    <w:rsid w:val="00044C56"/>
    <w:rsid w:val="00045275"/>
    <w:rsid w:val="000479BF"/>
    <w:rsid w:val="00050AB0"/>
    <w:rsid w:val="00051A34"/>
    <w:rsid w:val="00051B75"/>
    <w:rsid w:val="00053366"/>
    <w:rsid w:val="000541F8"/>
    <w:rsid w:val="00056E07"/>
    <w:rsid w:val="000571BB"/>
    <w:rsid w:val="00057516"/>
    <w:rsid w:val="000615D1"/>
    <w:rsid w:val="00062DDC"/>
    <w:rsid w:val="00064926"/>
    <w:rsid w:val="000657BC"/>
    <w:rsid w:val="00067C75"/>
    <w:rsid w:val="00072D76"/>
    <w:rsid w:val="00073600"/>
    <w:rsid w:val="0007416B"/>
    <w:rsid w:val="000747A3"/>
    <w:rsid w:val="00077538"/>
    <w:rsid w:val="00077BEB"/>
    <w:rsid w:val="00081685"/>
    <w:rsid w:val="00081F6E"/>
    <w:rsid w:val="00086E8E"/>
    <w:rsid w:val="0008722F"/>
    <w:rsid w:val="00093A2D"/>
    <w:rsid w:val="00094F87"/>
    <w:rsid w:val="00096AD5"/>
    <w:rsid w:val="00097AE5"/>
    <w:rsid w:val="000A0EF5"/>
    <w:rsid w:val="000A22DF"/>
    <w:rsid w:val="000A65EF"/>
    <w:rsid w:val="000A6C98"/>
    <w:rsid w:val="000A7A66"/>
    <w:rsid w:val="000B5AA8"/>
    <w:rsid w:val="000C1050"/>
    <w:rsid w:val="000C1A7A"/>
    <w:rsid w:val="000C2078"/>
    <w:rsid w:val="000C2A86"/>
    <w:rsid w:val="000C44C0"/>
    <w:rsid w:val="000C475E"/>
    <w:rsid w:val="000D4495"/>
    <w:rsid w:val="000D5945"/>
    <w:rsid w:val="000D5DCA"/>
    <w:rsid w:val="000D6FDD"/>
    <w:rsid w:val="000D7915"/>
    <w:rsid w:val="000E21A9"/>
    <w:rsid w:val="000E2491"/>
    <w:rsid w:val="000E3A8A"/>
    <w:rsid w:val="000E737E"/>
    <w:rsid w:val="000F0EF0"/>
    <w:rsid w:val="000F32EE"/>
    <w:rsid w:val="000F68DA"/>
    <w:rsid w:val="000F6A99"/>
    <w:rsid w:val="000F6B1B"/>
    <w:rsid w:val="00103100"/>
    <w:rsid w:val="00106FC8"/>
    <w:rsid w:val="001111DC"/>
    <w:rsid w:val="00114A69"/>
    <w:rsid w:val="001172C6"/>
    <w:rsid w:val="00121854"/>
    <w:rsid w:val="001248BC"/>
    <w:rsid w:val="00124C8E"/>
    <w:rsid w:val="00125AA7"/>
    <w:rsid w:val="00131943"/>
    <w:rsid w:val="00132221"/>
    <w:rsid w:val="00132B2D"/>
    <w:rsid w:val="00136C60"/>
    <w:rsid w:val="00141E5A"/>
    <w:rsid w:val="0014445C"/>
    <w:rsid w:val="00145344"/>
    <w:rsid w:val="00146155"/>
    <w:rsid w:val="00147589"/>
    <w:rsid w:val="00147D46"/>
    <w:rsid w:val="00147DF6"/>
    <w:rsid w:val="00151434"/>
    <w:rsid w:val="00152256"/>
    <w:rsid w:val="00153D90"/>
    <w:rsid w:val="001541C9"/>
    <w:rsid w:val="00160F59"/>
    <w:rsid w:val="00163C5E"/>
    <w:rsid w:val="00166BFF"/>
    <w:rsid w:val="00170C38"/>
    <w:rsid w:val="0017167D"/>
    <w:rsid w:val="00172822"/>
    <w:rsid w:val="00172981"/>
    <w:rsid w:val="00176007"/>
    <w:rsid w:val="00177987"/>
    <w:rsid w:val="00180209"/>
    <w:rsid w:val="001872F2"/>
    <w:rsid w:val="0018734A"/>
    <w:rsid w:val="0018785A"/>
    <w:rsid w:val="0019280B"/>
    <w:rsid w:val="001963AF"/>
    <w:rsid w:val="001A16FA"/>
    <w:rsid w:val="001B13EE"/>
    <w:rsid w:val="001B5EB4"/>
    <w:rsid w:val="001B713F"/>
    <w:rsid w:val="001C3696"/>
    <w:rsid w:val="001C3B8D"/>
    <w:rsid w:val="001C4B3F"/>
    <w:rsid w:val="001C530E"/>
    <w:rsid w:val="001C6617"/>
    <w:rsid w:val="001D39FB"/>
    <w:rsid w:val="001D62C3"/>
    <w:rsid w:val="001E3918"/>
    <w:rsid w:val="001E3F15"/>
    <w:rsid w:val="001E4CE5"/>
    <w:rsid w:val="001E53D7"/>
    <w:rsid w:val="001F17E5"/>
    <w:rsid w:val="001F514D"/>
    <w:rsid w:val="001F5305"/>
    <w:rsid w:val="00200B30"/>
    <w:rsid w:val="00202F83"/>
    <w:rsid w:val="00204E06"/>
    <w:rsid w:val="002051C9"/>
    <w:rsid w:val="00207234"/>
    <w:rsid w:val="002145E2"/>
    <w:rsid w:val="00217691"/>
    <w:rsid w:val="00225614"/>
    <w:rsid w:val="002258A2"/>
    <w:rsid w:val="00226532"/>
    <w:rsid w:val="00232308"/>
    <w:rsid w:val="0023600F"/>
    <w:rsid w:val="0023648F"/>
    <w:rsid w:val="00237731"/>
    <w:rsid w:val="002422D4"/>
    <w:rsid w:val="00243EB2"/>
    <w:rsid w:val="0024479C"/>
    <w:rsid w:val="0024487E"/>
    <w:rsid w:val="002466A4"/>
    <w:rsid w:val="00247181"/>
    <w:rsid w:val="002516AE"/>
    <w:rsid w:val="00252AF1"/>
    <w:rsid w:val="0025351E"/>
    <w:rsid w:val="00253E64"/>
    <w:rsid w:val="00254C69"/>
    <w:rsid w:val="002629CD"/>
    <w:rsid w:val="00262B63"/>
    <w:rsid w:val="002635DF"/>
    <w:rsid w:val="00264086"/>
    <w:rsid w:val="00265645"/>
    <w:rsid w:val="002674C4"/>
    <w:rsid w:val="002678C5"/>
    <w:rsid w:val="00267F3E"/>
    <w:rsid w:val="00270AF9"/>
    <w:rsid w:val="002713F4"/>
    <w:rsid w:val="002830C0"/>
    <w:rsid w:val="00285049"/>
    <w:rsid w:val="00285B09"/>
    <w:rsid w:val="0028798E"/>
    <w:rsid w:val="0029181A"/>
    <w:rsid w:val="00294E31"/>
    <w:rsid w:val="002951B6"/>
    <w:rsid w:val="00295250"/>
    <w:rsid w:val="0029585B"/>
    <w:rsid w:val="0029668D"/>
    <w:rsid w:val="002966E5"/>
    <w:rsid w:val="00296F98"/>
    <w:rsid w:val="00297983"/>
    <w:rsid w:val="002A1DDA"/>
    <w:rsid w:val="002A3250"/>
    <w:rsid w:val="002A3533"/>
    <w:rsid w:val="002A3F0E"/>
    <w:rsid w:val="002A3FF0"/>
    <w:rsid w:val="002A6E20"/>
    <w:rsid w:val="002B159F"/>
    <w:rsid w:val="002B2518"/>
    <w:rsid w:val="002B3870"/>
    <w:rsid w:val="002B42A8"/>
    <w:rsid w:val="002B755F"/>
    <w:rsid w:val="002C0696"/>
    <w:rsid w:val="002C07C0"/>
    <w:rsid w:val="002C2BF1"/>
    <w:rsid w:val="002C57B3"/>
    <w:rsid w:val="002C642C"/>
    <w:rsid w:val="002C6CCF"/>
    <w:rsid w:val="002D295E"/>
    <w:rsid w:val="002D60AC"/>
    <w:rsid w:val="002D73E7"/>
    <w:rsid w:val="002E1905"/>
    <w:rsid w:val="002E1906"/>
    <w:rsid w:val="002E290B"/>
    <w:rsid w:val="002E3FBF"/>
    <w:rsid w:val="002E6DDE"/>
    <w:rsid w:val="002E797D"/>
    <w:rsid w:val="002F0EA2"/>
    <w:rsid w:val="002F36B9"/>
    <w:rsid w:val="002F6880"/>
    <w:rsid w:val="00300A7B"/>
    <w:rsid w:val="0030296F"/>
    <w:rsid w:val="00306DFD"/>
    <w:rsid w:val="0030718D"/>
    <w:rsid w:val="003148A8"/>
    <w:rsid w:val="00321E0E"/>
    <w:rsid w:val="00327CDF"/>
    <w:rsid w:val="0033080B"/>
    <w:rsid w:val="0033251F"/>
    <w:rsid w:val="0033361E"/>
    <w:rsid w:val="003401EA"/>
    <w:rsid w:val="00341359"/>
    <w:rsid w:val="0034142A"/>
    <w:rsid w:val="003423A6"/>
    <w:rsid w:val="00350018"/>
    <w:rsid w:val="00350BEE"/>
    <w:rsid w:val="00351B26"/>
    <w:rsid w:val="00353219"/>
    <w:rsid w:val="003557B3"/>
    <w:rsid w:val="00356975"/>
    <w:rsid w:val="003639B5"/>
    <w:rsid w:val="0036571C"/>
    <w:rsid w:val="00365ADA"/>
    <w:rsid w:val="00365EBE"/>
    <w:rsid w:val="0036655E"/>
    <w:rsid w:val="0036722B"/>
    <w:rsid w:val="0037114C"/>
    <w:rsid w:val="0037689D"/>
    <w:rsid w:val="00376B2B"/>
    <w:rsid w:val="00377F4C"/>
    <w:rsid w:val="003820BC"/>
    <w:rsid w:val="00385032"/>
    <w:rsid w:val="003857DB"/>
    <w:rsid w:val="00386A69"/>
    <w:rsid w:val="00387EF3"/>
    <w:rsid w:val="00390781"/>
    <w:rsid w:val="00390872"/>
    <w:rsid w:val="00391553"/>
    <w:rsid w:val="00394002"/>
    <w:rsid w:val="00395130"/>
    <w:rsid w:val="003952FE"/>
    <w:rsid w:val="00397216"/>
    <w:rsid w:val="003A5B7C"/>
    <w:rsid w:val="003A65D2"/>
    <w:rsid w:val="003A6881"/>
    <w:rsid w:val="003A6D03"/>
    <w:rsid w:val="003A6D83"/>
    <w:rsid w:val="003A6F3B"/>
    <w:rsid w:val="003B1871"/>
    <w:rsid w:val="003B2399"/>
    <w:rsid w:val="003B429E"/>
    <w:rsid w:val="003B78EA"/>
    <w:rsid w:val="003C2298"/>
    <w:rsid w:val="003C3B19"/>
    <w:rsid w:val="003C4A04"/>
    <w:rsid w:val="003C55F3"/>
    <w:rsid w:val="003C6172"/>
    <w:rsid w:val="003D0796"/>
    <w:rsid w:val="003D2521"/>
    <w:rsid w:val="003D302D"/>
    <w:rsid w:val="003D4096"/>
    <w:rsid w:val="003D5437"/>
    <w:rsid w:val="003D5DCD"/>
    <w:rsid w:val="003D7A51"/>
    <w:rsid w:val="003E0270"/>
    <w:rsid w:val="003E0F2A"/>
    <w:rsid w:val="003E164B"/>
    <w:rsid w:val="003E1762"/>
    <w:rsid w:val="003E50C9"/>
    <w:rsid w:val="003F2384"/>
    <w:rsid w:val="003F4506"/>
    <w:rsid w:val="003F5960"/>
    <w:rsid w:val="003F7A8D"/>
    <w:rsid w:val="004042EC"/>
    <w:rsid w:val="00411D81"/>
    <w:rsid w:val="00411F9C"/>
    <w:rsid w:val="00412086"/>
    <w:rsid w:val="004123D2"/>
    <w:rsid w:val="004148A3"/>
    <w:rsid w:val="00416017"/>
    <w:rsid w:val="00416AB4"/>
    <w:rsid w:val="004202EA"/>
    <w:rsid w:val="00421F8E"/>
    <w:rsid w:val="0042487F"/>
    <w:rsid w:val="00425F91"/>
    <w:rsid w:val="00427100"/>
    <w:rsid w:val="0042799B"/>
    <w:rsid w:val="00427A00"/>
    <w:rsid w:val="0043135A"/>
    <w:rsid w:val="00432A84"/>
    <w:rsid w:val="0043419C"/>
    <w:rsid w:val="00435C54"/>
    <w:rsid w:val="00436BF8"/>
    <w:rsid w:val="0044096C"/>
    <w:rsid w:val="00442CFA"/>
    <w:rsid w:val="0044431C"/>
    <w:rsid w:val="00446D69"/>
    <w:rsid w:val="0045178B"/>
    <w:rsid w:val="00453058"/>
    <w:rsid w:val="00456061"/>
    <w:rsid w:val="00460D14"/>
    <w:rsid w:val="00461E47"/>
    <w:rsid w:val="0046299A"/>
    <w:rsid w:val="00463EAB"/>
    <w:rsid w:val="0047339E"/>
    <w:rsid w:val="00473E13"/>
    <w:rsid w:val="00475695"/>
    <w:rsid w:val="00476090"/>
    <w:rsid w:val="00476CF9"/>
    <w:rsid w:val="00482080"/>
    <w:rsid w:val="00482CC1"/>
    <w:rsid w:val="00485540"/>
    <w:rsid w:val="00485AB7"/>
    <w:rsid w:val="00494B59"/>
    <w:rsid w:val="00495882"/>
    <w:rsid w:val="0049742B"/>
    <w:rsid w:val="004979A9"/>
    <w:rsid w:val="004A7E6C"/>
    <w:rsid w:val="004A7F3A"/>
    <w:rsid w:val="004B1F21"/>
    <w:rsid w:val="004B2988"/>
    <w:rsid w:val="004B5EB9"/>
    <w:rsid w:val="004B7700"/>
    <w:rsid w:val="004C0EA6"/>
    <w:rsid w:val="004C1A80"/>
    <w:rsid w:val="004C2554"/>
    <w:rsid w:val="004C4B9F"/>
    <w:rsid w:val="004C59CE"/>
    <w:rsid w:val="004C5FDB"/>
    <w:rsid w:val="004C76DF"/>
    <w:rsid w:val="004D2178"/>
    <w:rsid w:val="004D223C"/>
    <w:rsid w:val="004D32CB"/>
    <w:rsid w:val="004D4891"/>
    <w:rsid w:val="004D71A4"/>
    <w:rsid w:val="004D79A7"/>
    <w:rsid w:val="004E0E3B"/>
    <w:rsid w:val="004E21AC"/>
    <w:rsid w:val="004E23F9"/>
    <w:rsid w:val="004E2FB3"/>
    <w:rsid w:val="004E594B"/>
    <w:rsid w:val="004E7729"/>
    <w:rsid w:val="004F18D9"/>
    <w:rsid w:val="004F35A7"/>
    <w:rsid w:val="004F364D"/>
    <w:rsid w:val="004F44F7"/>
    <w:rsid w:val="004F521A"/>
    <w:rsid w:val="005019AC"/>
    <w:rsid w:val="00502782"/>
    <w:rsid w:val="00503ED4"/>
    <w:rsid w:val="00504CC2"/>
    <w:rsid w:val="00505AA7"/>
    <w:rsid w:val="00506B49"/>
    <w:rsid w:val="00507C58"/>
    <w:rsid w:val="005130A6"/>
    <w:rsid w:val="0051341E"/>
    <w:rsid w:val="00516FEE"/>
    <w:rsid w:val="005179DA"/>
    <w:rsid w:val="00517C2C"/>
    <w:rsid w:val="00530F13"/>
    <w:rsid w:val="00531F7A"/>
    <w:rsid w:val="00532AA2"/>
    <w:rsid w:val="00534E79"/>
    <w:rsid w:val="00536E78"/>
    <w:rsid w:val="00536F6D"/>
    <w:rsid w:val="00537453"/>
    <w:rsid w:val="00541F8A"/>
    <w:rsid w:val="00543901"/>
    <w:rsid w:val="0054518A"/>
    <w:rsid w:val="00545A41"/>
    <w:rsid w:val="0054628E"/>
    <w:rsid w:val="00547DF8"/>
    <w:rsid w:val="005501C8"/>
    <w:rsid w:val="00551AD3"/>
    <w:rsid w:val="00551B91"/>
    <w:rsid w:val="005520B4"/>
    <w:rsid w:val="00556777"/>
    <w:rsid w:val="00557381"/>
    <w:rsid w:val="00557C35"/>
    <w:rsid w:val="00557F13"/>
    <w:rsid w:val="00561BC0"/>
    <w:rsid w:val="00572DB0"/>
    <w:rsid w:val="005740CE"/>
    <w:rsid w:val="005750DA"/>
    <w:rsid w:val="00575ADF"/>
    <w:rsid w:val="0057714C"/>
    <w:rsid w:val="00580DE3"/>
    <w:rsid w:val="0058180C"/>
    <w:rsid w:val="00582772"/>
    <w:rsid w:val="0058372B"/>
    <w:rsid w:val="00584723"/>
    <w:rsid w:val="00584C23"/>
    <w:rsid w:val="00585F97"/>
    <w:rsid w:val="00590ADB"/>
    <w:rsid w:val="00593A50"/>
    <w:rsid w:val="00594D9D"/>
    <w:rsid w:val="005951C3"/>
    <w:rsid w:val="005956BC"/>
    <w:rsid w:val="0059702C"/>
    <w:rsid w:val="005A569D"/>
    <w:rsid w:val="005A663C"/>
    <w:rsid w:val="005A7461"/>
    <w:rsid w:val="005B36D9"/>
    <w:rsid w:val="005B3B3F"/>
    <w:rsid w:val="005B4369"/>
    <w:rsid w:val="005B549D"/>
    <w:rsid w:val="005B7107"/>
    <w:rsid w:val="005C210D"/>
    <w:rsid w:val="005C46F1"/>
    <w:rsid w:val="005C4B61"/>
    <w:rsid w:val="005C60A5"/>
    <w:rsid w:val="005D143C"/>
    <w:rsid w:val="005D331B"/>
    <w:rsid w:val="005D350C"/>
    <w:rsid w:val="005D4759"/>
    <w:rsid w:val="005D5F5B"/>
    <w:rsid w:val="005D7361"/>
    <w:rsid w:val="005D7AED"/>
    <w:rsid w:val="005E1012"/>
    <w:rsid w:val="005E130F"/>
    <w:rsid w:val="005E5934"/>
    <w:rsid w:val="005E67AE"/>
    <w:rsid w:val="005F1CF7"/>
    <w:rsid w:val="005F2E19"/>
    <w:rsid w:val="005F78BC"/>
    <w:rsid w:val="00600476"/>
    <w:rsid w:val="00600A6B"/>
    <w:rsid w:val="00603797"/>
    <w:rsid w:val="00603F8F"/>
    <w:rsid w:val="006048CE"/>
    <w:rsid w:val="00605725"/>
    <w:rsid w:val="006105B5"/>
    <w:rsid w:val="006150EB"/>
    <w:rsid w:val="006171B7"/>
    <w:rsid w:val="00620501"/>
    <w:rsid w:val="00623D69"/>
    <w:rsid w:val="006250A2"/>
    <w:rsid w:val="0062680D"/>
    <w:rsid w:val="00627538"/>
    <w:rsid w:val="006330CA"/>
    <w:rsid w:val="00633560"/>
    <w:rsid w:val="00633BAD"/>
    <w:rsid w:val="00640B8E"/>
    <w:rsid w:val="00641A39"/>
    <w:rsid w:val="006434B1"/>
    <w:rsid w:val="00644FFD"/>
    <w:rsid w:val="006475F1"/>
    <w:rsid w:val="00647AB5"/>
    <w:rsid w:val="00647ADD"/>
    <w:rsid w:val="00652EC5"/>
    <w:rsid w:val="0065451C"/>
    <w:rsid w:val="00654E59"/>
    <w:rsid w:val="006558EE"/>
    <w:rsid w:val="00657AB8"/>
    <w:rsid w:val="0066430C"/>
    <w:rsid w:val="006656BA"/>
    <w:rsid w:val="00665A35"/>
    <w:rsid w:val="0066783D"/>
    <w:rsid w:val="00670454"/>
    <w:rsid w:val="00673EC9"/>
    <w:rsid w:val="006740A8"/>
    <w:rsid w:val="00676800"/>
    <w:rsid w:val="00677DDC"/>
    <w:rsid w:val="006802CD"/>
    <w:rsid w:val="00685843"/>
    <w:rsid w:val="00686FC2"/>
    <w:rsid w:val="006947E0"/>
    <w:rsid w:val="0069587A"/>
    <w:rsid w:val="006A1667"/>
    <w:rsid w:val="006A20B8"/>
    <w:rsid w:val="006A4143"/>
    <w:rsid w:val="006A4838"/>
    <w:rsid w:val="006A60DE"/>
    <w:rsid w:val="006A6106"/>
    <w:rsid w:val="006A7105"/>
    <w:rsid w:val="006B0A38"/>
    <w:rsid w:val="006B120D"/>
    <w:rsid w:val="006B2F06"/>
    <w:rsid w:val="006B7CDD"/>
    <w:rsid w:val="006C022C"/>
    <w:rsid w:val="006C0922"/>
    <w:rsid w:val="006C3EB3"/>
    <w:rsid w:val="006C56BB"/>
    <w:rsid w:val="006C588A"/>
    <w:rsid w:val="006D0808"/>
    <w:rsid w:val="006D2293"/>
    <w:rsid w:val="006D5DD1"/>
    <w:rsid w:val="006D6332"/>
    <w:rsid w:val="006D6E6D"/>
    <w:rsid w:val="006D7013"/>
    <w:rsid w:val="006E137B"/>
    <w:rsid w:val="006E3661"/>
    <w:rsid w:val="006E5D9C"/>
    <w:rsid w:val="006E6A31"/>
    <w:rsid w:val="006F049D"/>
    <w:rsid w:val="006F50B7"/>
    <w:rsid w:val="006F7839"/>
    <w:rsid w:val="007026F4"/>
    <w:rsid w:val="0070510F"/>
    <w:rsid w:val="007075BE"/>
    <w:rsid w:val="00707FFA"/>
    <w:rsid w:val="007113D8"/>
    <w:rsid w:val="007116A4"/>
    <w:rsid w:val="0071709B"/>
    <w:rsid w:val="00720121"/>
    <w:rsid w:val="0072093A"/>
    <w:rsid w:val="00723BE5"/>
    <w:rsid w:val="0072402C"/>
    <w:rsid w:val="00725499"/>
    <w:rsid w:val="00727739"/>
    <w:rsid w:val="0073518E"/>
    <w:rsid w:val="00741D13"/>
    <w:rsid w:val="007420F2"/>
    <w:rsid w:val="007425C5"/>
    <w:rsid w:val="007454BD"/>
    <w:rsid w:val="00745BF2"/>
    <w:rsid w:val="0074752F"/>
    <w:rsid w:val="007555DD"/>
    <w:rsid w:val="007603CD"/>
    <w:rsid w:val="007612A9"/>
    <w:rsid w:val="0076289A"/>
    <w:rsid w:val="00764AF1"/>
    <w:rsid w:val="00766BF2"/>
    <w:rsid w:val="007706E2"/>
    <w:rsid w:val="007708BE"/>
    <w:rsid w:val="00771168"/>
    <w:rsid w:val="007714C4"/>
    <w:rsid w:val="00771EF6"/>
    <w:rsid w:val="00773444"/>
    <w:rsid w:val="00774D6D"/>
    <w:rsid w:val="007750A9"/>
    <w:rsid w:val="00776A3E"/>
    <w:rsid w:val="00776DA2"/>
    <w:rsid w:val="0077702C"/>
    <w:rsid w:val="007772F2"/>
    <w:rsid w:val="00777843"/>
    <w:rsid w:val="00780102"/>
    <w:rsid w:val="00781B06"/>
    <w:rsid w:val="00782B29"/>
    <w:rsid w:val="0078423F"/>
    <w:rsid w:val="0078759D"/>
    <w:rsid w:val="0079310B"/>
    <w:rsid w:val="00794A19"/>
    <w:rsid w:val="00796BFB"/>
    <w:rsid w:val="007971CB"/>
    <w:rsid w:val="00797B97"/>
    <w:rsid w:val="007A01E0"/>
    <w:rsid w:val="007A12DD"/>
    <w:rsid w:val="007A2DEF"/>
    <w:rsid w:val="007A3A41"/>
    <w:rsid w:val="007A45D6"/>
    <w:rsid w:val="007A680F"/>
    <w:rsid w:val="007B4CA5"/>
    <w:rsid w:val="007B6EEE"/>
    <w:rsid w:val="007B7060"/>
    <w:rsid w:val="007C2002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383A"/>
    <w:rsid w:val="007E634B"/>
    <w:rsid w:val="007F1A2B"/>
    <w:rsid w:val="007F6A7C"/>
    <w:rsid w:val="00803B3A"/>
    <w:rsid w:val="008053EA"/>
    <w:rsid w:val="00807EAF"/>
    <w:rsid w:val="008112F8"/>
    <w:rsid w:val="00811AA2"/>
    <w:rsid w:val="0081471D"/>
    <w:rsid w:val="0081542B"/>
    <w:rsid w:val="008222DE"/>
    <w:rsid w:val="00827755"/>
    <w:rsid w:val="008318BE"/>
    <w:rsid w:val="0083782D"/>
    <w:rsid w:val="00837CA3"/>
    <w:rsid w:val="0084268C"/>
    <w:rsid w:val="00844F20"/>
    <w:rsid w:val="008475FB"/>
    <w:rsid w:val="008525C7"/>
    <w:rsid w:val="0085514E"/>
    <w:rsid w:val="00856EC7"/>
    <w:rsid w:val="00861EEE"/>
    <w:rsid w:val="00866F56"/>
    <w:rsid w:val="00871787"/>
    <w:rsid w:val="00876AAA"/>
    <w:rsid w:val="008806AD"/>
    <w:rsid w:val="00881418"/>
    <w:rsid w:val="00881AE3"/>
    <w:rsid w:val="00881D79"/>
    <w:rsid w:val="008834D7"/>
    <w:rsid w:val="00883C49"/>
    <w:rsid w:val="00884D48"/>
    <w:rsid w:val="008854D2"/>
    <w:rsid w:val="00885F44"/>
    <w:rsid w:val="00886C91"/>
    <w:rsid w:val="008870E3"/>
    <w:rsid w:val="008911AB"/>
    <w:rsid w:val="00892CDE"/>
    <w:rsid w:val="008935CB"/>
    <w:rsid w:val="00895FEE"/>
    <w:rsid w:val="008A1E91"/>
    <w:rsid w:val="008A56F5"/>
    <w:rsid w:val="008A5CDB"/>
    <w:rsid w:val="008A6FAA"/>
    <w:rsid w:val="008B3DE0"/>
    <w:rsid w:val="008B5D94"/>
    <w:rsid w:val="008C1552"/>
    <w:rsid w:val="008C29F9"/>
    <w:rsid w:val="008C34EE"/>
    <w:rsid w:val="008C4178"/>
    <w:rsid w:val="008C4724"/>
    <w:rsid w:val="008C534D"/>
    <w:rsid w:val="008C7EF2"/>
    <w:rsid w:val="008D172D"/>
    <w:rsid w:val="008D1AF0"/>
    <w:rsid w:val="008D1C5C"/>
    <w:rsid w:val="008D3557"/>
    <w:rsid w:val="008E4BA8"/>
    <w:rsid w:val="008E6642"/>
    <w:rsid w:val="008E6C31"/>
    <w:rsid w:val="008F055E"/>
    <w:rsid w:val="008F19E4"/>
    <w:rsid w:val="008F4C0A"/>
    <w:rsid w:val="008F53C8"/>
    <w:rsid w:val="008F569E"/>
    <w:rsid w:val="009005D7"/>
    <w:rsid w:val="00900E52"/>
    <w:rsid w:val="00907E34"/>
    <w:rsid w:val="00910371"/>
    <w:rsid w:val="009129EE"/>
    <w:rsid w:val="00913715"/>
    <w:rsid w:val="0091580C"/>
    <w:rsid w:val="00921B53"/>
    <w:rsid w:val="00922DFA"/>
    <w:rsid w:val="00923DEF"/>
    <w:rsid w:val="00924C6E"/>
    <w:rsid w:val="00925240"/>
    <w:rsid w:val="00930C4D"/>
    <w:rsid w:val="00931AFB"/>
    <w:rsid w:val="00933FD8"/>
    <w:rsid w:val="009367CC"/>
    <w:rsid w:val="009376F9"/>
    <w:rsid w:val="0094158D"/>
    <w:rsid w:val="00941E6F"/>
    <w:rsid w:val="00943C39"/>
    <w:rsid w:val="00947012"/>
    <w:rsid w:val="00953C81"/>
    <w:rsid w:val="00957256"/>
    <w:rsid w:val="0096014A"/>
    <w:rsid w:val="00960B80"/>
    <w:rsid w:val="00961378"/>
    <w:rsid w:val="0096225E"/>
    <w:rsid w:val="00963E3D"/>
    <w:rsid w:val="00966BAF"/>
    <w:rsid w:val="009670B9"/>
    <w:rsid w:val="0097395A"/>
    <w:rsid w:val="00977F30"/>
    <w:rsid w:val="00981B26"/>
    <w:rsid w:val="00984546"/>
    <w:rsid w:val="00984A22"/>
    <w:rsid w:val="00987093"/>
    <w:rsid w:val="00997C47"/>
    <w:rsid w:val="009A3B11"/>
    <w:rsid w:val="009A53AA"/>
    <w:rsid w:val="009A70CB"/>
    <w:rsid w:val="009B2ADA"/>
    <w:rsid w:val="009B413F"/>
    <w:rsid w:val="009B43F6"/>
    <w:rsid w:val="009B6AE1"/>
    <w:rsid w:val="009C2100"/>
    <w:rsid w:val="009C31CA"/>
    <w:rsid w:val="009C44DD"/>
    <w:rsid w:val="009C5642"/>
    <w:rsid w:val="009C665E"/>
    <w:rsid w:val="009C6A1E"/>
    <w:rsid w:val="009C7D1E"/>
    <w:rsid w:val="009D0798"/>
    <w:rsid w:val="009D419A"/>
    <w:rsid w:val="009D5221"/>
    <w:rsid w:val="009D777D"/>
    <w:rsid w:val="009E2E2C"/>
    <w:rsid w:val="009E3FAB"/>
    <w:rsid w:val="009E5CC6"/>
    <w:rsid w:val="009F0E14"/>
    <w:rsid w:val="009F369F"/>
    <w:rsid w:val="009F7239"/>
    <w:rsid w:val="009F7783"/>
    <w:rsid w:val="00A01709"/>
    <w:rsid w:val="00A047AB"/>
    <w:rsid w:val="00A05A45"/>
    <w:rsid w:val="00A05AA5"/>
    <w:rsid w:val="00A0618D"/>
    <w:rsid w:val="00A10B48"/>
    <w:rsid w:val="00A10F56"/>
    <w:rsid w:val="00A128F5"/>
    <w:rsid w:val="00A13A89"/>
    <w:rsid w:val="00A14B93"/>
    <w:rsid w:val="00A16E1E"/>
    <w:rsid w:val="00A20DBF"/>
    <w:rsid w:val="00A21FF5"/>
    <w:rsid w:val="00A22DD4"/>
    <w:rsid w:val="00A236E0"/>
    <w:rsid w:val="00A23B9B"/>
    <w:rsid w:val="00A23C67"/>
    <w:rsid w:val="00A240F2"/>
    <w:rsid w:val="00A26206"/>
    <w:rsid w:val="00A264C9"/>
    <w:rsid w:val="00A31438"/>
    <w:rsid w:val="00A317C4"/>
    <w:rsid w:val="00A3465A"/>
    <w:rsid w:val="00A350A4"/>
    <w:rsid w:val="00A40111"/>
    <w:rsid w:val="00A4093D"/>
    <w:rsid w:val="00A43CEC"/>
    <w:rsid w:val="00A4645E"/>
    <w:rsid w:val="00A47F8E"/>
    <w:rsid w:val="00A52B54"/>
    <w:rsid w:val="00A54899"/>
    <w:rsid w:val="00A55C20"/>
    <w:rsid w:val="00A57A13"/>
    <w:rsid w:val="00A57F55"/>
    <w:rsid w:val="00A60DE5"/>
    <w:rsid w:val="00A65BC0"/>
    <w:rsid w:val="00A67A5E"/>
    <w:rsid w:val="00A76B45"/>
    <w:rsid w:val="00A77203"/>
    <w:rsid w:val="00A80946"/>
    <w:rsid w:val="00A82976"/>
    <w:rsid w:val="00A82C5E"/>
    <w:rsid w:val="00A845BD"/>
    <w:rsid w:val="00A847EB"/>
    <w:rsid w:val="00A84E76"/>
    <w:rsid w:val="00A865AA"/>
    <w:rsid w:val="00A917DC"/>
    <w:rsid w:val="00A9237A"/>
    <w:rsid w:val="00A932E4"/>
    <w:rsid w:val="00A957D0"/>
    <w:rsid w:val="00AA0C1A"/>
    <w:rsid w:val="00AA0C52"/>
    <w:rsid w:val="00AA3919"/>
    <w:rsid w:val="00AA630B"/>
    <w:rsid w:val="00AA6ADE"/>
    <w:rsid w:val="00AA7767"/>
    <w:rsid w:val="00AB03B7"/>
    <w:rsid w:val="00AB3794"/>
    <w:rsid w:val="00AB3F00"/>
    <w:rsid w:val="00AB5710"/>
    <w:rsid w:val="00AB7BA2"/>
    <w:rsid w:val="00AC0946"/>
    <w:rsid w:val="00AC0C90"/>
    <w:rsid w:val="00AC185E"/>
    <w:rsid w:val="00AC1F50"/>
    <w:rsid w:val="00AC2134"/>
    <w:rsid w:val="00AC3B68"/>
    <w:rsid w:val="00AC3F9D"/>
    <w:rsid w:val="00AC70EE"/>
    <w:rsid w:val="00AD0542"/>
    <w:rsid w:val="00AD0842"/>
    <w:rsid w:val="00AD11E2"/>
    <w:rsid w:val="00AD1808"/>
    <w:rsid w:val="00AD18EF"/>
    <w:rsid w:val="00AD3E7C"/>
    <w:rsid w:val="00AD69FE"/>
    <w:rsid w:val="00AE2BD9"/>
    <w:rsid w:val="00AE2C16"/>
    <w:rsid w:val="00AE4A14"/>
    <w:rsid w:val="00AE6B7D"/>
    <w:rsid w:val="00AE7900"/>
    <w:rsid w:val="00AF0C12"/>
    <w:rsid w:val="00AF3C17"/>
    <w:rsid w:val="00AF59CB"/>
    <w:rsid w:val="00AF79A7"/>
    <w:rsid w:val="00B00456"/>
    <w:rsid w:val="00B029B0"/>
    <w:rsid w:val="00B03077"/>
    <w:rsid w:val="00B04B1E"/>
    <w:rsid w:val="00B05B0A"/>
    <w:rsid w:val="00B1479B"/>
    <w:rsid w:val="00B22502"/>
    <w:rsid w:val="00B22A64"/>
    <w:rsid w:val="00B23530"/>
    <w:rsid w:val="00B237DA"/>
    <w:rsid w:val="00B27A05"/>
    <w:rsid w:val="00B27B51"/>
    <w:rsid w:val="00B31622"/>
    <w:rsid w:val="00B330E8"/>
    <w:rsid w:val="00B364B5"/>
    <w:rsid w:val="00B4163A"/>
    <w:rsid w:val="00B428AB"/>
    <w:rsid w:val="00B44422"/>
    <w:rsid w:val="00B4587F"/>
    <w:rsid w:val="00B46615"/>
    <w:rsid w:val="00B47321"/>
    <w:rsid w:val="00B47FB9"/>
    <w:rsid w:val="00B52FCE"/>
    <w:rsid w:val="00B61734"/>
    <w:rsid w:val="00B65BCA"/>
    <w:rsid w:val="00B66DAA"/>
    <w:rsid w:val="00B702A4"/>
    <w:rsid w:val="00B75524"/>
    <w:rsid w:val="00B76AB6"/>
    <w:rsid w:val="00B805F3"/>
    <w:rsid w:val="00B80DE0"/>
    <w:rsid w:val="00B814F1"/>
    <w:rsid w:val="00B845FF"/>
    <w:rsid w:val="00B86AF5"/>
    <w:rsid w:val="00B9053A"/>
    <w:rsid w:val="00B91C0E"/>
    <w:rsid w:val="00B948EF"/>
    <w:rsid w:val="00B967D4"/>
    <w:rsid w:val="00BA01EA"/>
    <w:rsid w:val="00BA1849"/>
    <w:rsid w:val="00BA3501"/>
    <w:rsid w:val="00BA5180"/>
    <w:rsid w:val="00BA58EB"/>
    <w:rsid w:val="00BA5D9D"/>
    <w:rsid w:val="00BA64CB"/>
    <w:rsid w:val="00BB058A"/>
    <w:rsid w:val="00BB2EF5"/>
    <w:rsid w:val="00BC1929"/>
    <w:rsid w:val="00BC274A"/>
    <w:rsid w:val="00BC3EB1"/>
    <w:rsid w:val="00BC420A"/>
    <w:rsid w:val="00BC57E5"/>
    <w:rsid w:val="00BD0AD3"/>
    <w:rsid w:val="00BD174B"/>
    <w:rsid w:val="00BD2260"/>
    <w:rsid w:val="00BD4019"/>
    <w:rsid w:val="00BD43B5"/>
    <w:rsid w:val="00BD4630"/>
    <w:rsid w:val="00BD5FEC"/>
    <w:rsid w:val="00BE179B"/>
    <w:rsid w:val="00BE3F92"/>
    <w:rsid w:val="00BE4E93"/>
    <w:rsid w:val="00BE6986"/>
    <w:rsid w:val="00BF07EA"/>
    <w:rsid w:val="00BF13BF"/>
    <w:rsid w:val="00BF19F6"/>
    <w:rsid w:val="00BF30AD"/>
    <w:rsid w:val="00BF4F1F"/>
    <w:rsid w:val="00BF5DC2"/>
    <w:rsid w:val="00BF79AE"/>
    <w:rsid w:val="00C00A0E"/>
    <w:rsid w:val="00C01167"/>
    <w:rsid w:val="00C02012"/>
    <w:rsid w:val="00C02DE6"/>
    <w:rsid w:val="00C03773"/>
    <w:rsid w:val="00C044C0"/>
    <w:rsid w:val="00C058F4"/>
    <w:rsid w:val="00C0624D"/>
    <w:rsid w:val="00C1150A"/>
    <w:rsid w:val="00C14331"/>
    <w:rsid w:val="00C14470"/>
    <w:rsid w:val="00C179F1"/>
    <w:rsid w:val="00C17D09"/>
    <w:rsid w:val="00C23CD8"/>
    <w:rsid w:val="00C244AF"/>
    <w:rsid w:val="00C244F8"/>
    <w:rsid w:val="00C25F00"/>
    <w:rsid w:val="00C270F6"/>
    <w:rsid w:val="00C30138"/>
    <w:rsid w:val="00C3130D"/>
    <w:rsid w:val="00C326DA"/>
    <w:rsid w:val="00C36D71"/>
    <w:rsid w:val="00C43516"/>
    <w:rsid w:val="00C46C29"/>
    <w:rsid w:val="00C514BF"/>
    <w:rsid w:val="00C522B5"/>
    <w:rsid w:val="00C52ACC"/>
    <w:rsid w:val="00C579A5"/>
    <w:rsid w:val="00C62026"/>
    <w:rsid w:val="00C624A9"/>
    <w:rsid w:val="00C64998"/>
    <w:rsid w:val="00C663A2"/>
    <w:rsid w:val="00C669B0"/>
    <w:rsid w:val="00C66C5E"/>
    <w:rsid w:val="00C71CDF"/>
    <w:rsid w:val="00C71FA1"/>
    <w:rsid w:val="00C72E48"/>
    <w:rsid w:val="00C76ADB"/>
    <w:rsid w:val="00C76C4E"/>
    <w:rsid w:val="00C77F5F"/>
    <w:rsid w:val="00C77FEE"/>
    <w:rsid w:val="00C813B7"/>
    <w:rsid w:val="00C829E0"/>
    <w:rsid w:val="00C83C48"/>
    <w:rsid w:val="00C86AB0"/>
    <w:rsid w:val="00C8701B"/>
    <w:rsid w:val="00C904E5"/>
    <w:rsid w:val="00C9111C"/>
    <w:rsid w:val="00C959E7"/>
    <w:rsid w:val="00C97B35"/>
    <w:rsid w:val="00CA1350"/>
    <w:rsid w:val="00CA24D4"/>
    <w:rsid w:val="00CA275C"/>
    <w:rsid w:val="00CA2A74"/>
    <w:rsid w:val="00CA2F01"/>
    <w:rsid w:val="00CA37D3"/>
    <w:rsid w:val="00CA4BFC"/>
    <w:rsid w:val="00CA6200"/>
    <w:rsid w:val="00CB09D9"/>
    <w:rsid w:val="00CB508E"/>
    <w:rsid w:val="00CB7302"/>
    <w:rsid w:val="00CC26AA"/>
    <w:rsid w:val="00CC2ACD"/>
    <w:rsid w:val="00CC344F"/>
    <w:rsid w:val="00CC7122"/>
    <w:rsid w:val="00CC7712"/>
    <w:rsid w:val="00CD31EF"/>
    <w:rsid w:val="00CD4C44"/>
    <w:rsid w:val="00CD6B0B"/>
    <w:rsid w:val="00CD6FF4"/>
    <w:rsid w:val="00CE059E"/>
    <w:rsid w:val="00CE2C87"/>
    <w:rsid w:val="00CE418F"/>
    <w:rsid w:val="00CF0F41"/>
    <w:rsid w:val="00CF1CC6"/>
    <w:rsid w:val="00CF2F04"/>
    <w:rsid w:val="00CF64EE"/>
    <w:rsid w:val="00CF6F35"/>
    <w:rsid w:val="00CF71DB"/>
    <w:rsid w:val="00D006D7"/>
    <w:rsid w:val="00D01B17"/>
    <w:rsid w:val="00D02B7F"/>
    <w:rsid w:val="00D06E13"/>
    <w:rsid w:val="00D10D85"/>
    <w:rsid w:val="00D16377"/>
    <w:rsid w:val="00D1652A"/>
    <w:rsid w:val="00D201DB"/>
    <w:rsid w:val="00D20955"/>
    <w:rsid w:val="00D212C3"/>
    <w:rsid w:val="00D24574"/>
    <w:rsid w:val="00D27CE9"/>
    <w:rsid w:val="00D3435D"/>
    <w:rsid w:val="00D343FB"/>
    <w:rsid w:val="00D35288"/>
    <w:rsid w:val="00D37807"/>
    <w:rsid w:val="00D40631"/>
    <w:rsid w:val="00D42233"/>
    <w:rsid w:val="00D432FF"/>
    <w:rsid w:val="00D440A5"/>
    <w:rsid w:val="00D44D13"/>
    <w:rsid w:val="00D45142"/>
    <w:rsid w:val="00D53E52"/>
    <w:rsid w:val="00D54C70"/>
    <w:rsid w:val="00D62AD7"/>
    <w:rsid w:val="00D65C5D"/>
    <w:rsid w:val="00D70E79"/>
    <w:rsid w:val="00D7495B"/>
    <w:rsid w:val="00D77AD0"/>
    <w:rsid w:val="00D77BBD"/>
    <w:rsid w:val="00D817F1"/>
    <w:rsid w:val="00D84E60"/>
    <w:rsid w:val="00D8563F"/>
    <w:rsid w:val="00D85BEA"/>
    <w:rsid w:val="00D90614"/>
    <w:rsid w:val="00D972A7"/>
    <w:rsid w:val="00DA070F"/>
    <w:rsid w:val="00DA30C9"/>
    <w:rsid w:val="00DA6A7A"/>
    <w:rsid w:val="00DB0303"/>
    <w:rsid w:val="00DB114A"/>
    <w:rsid w:val="00DB34EC"/>
    <w:rsid w:val="00DB70CD"/>
    <w:rsid w:val="00DB7191"/>
    <w:rsid w:val="00DB7D9A"/>
    <w:rsid w:val="00DC6AD1"/>
    <w:rsid w:val="00DC7628"/>
    <w:rsid w:val="00DD1BE8"/>
    <w:rsid w:val="00DD5D43"/>
    <w:rsid w:val="00DD690E"/>
    <w:rsid w:val="00DE07E2"/>
    <w:rsid w:val="00DE2EF1"/>
    <w:rsid w:val="00DE376C"/>
    <w:rsid w:val="00DE5033"/>
    <w:rsid w:val="00DE7C03"/>
    <w:rsid w:val="00DF12B2"/>
    <w:rsid w:val="00DF46FB"/>
    <w:rsid w:val="00E015E9"/>
    <w:rsid w:val="00E04939"/>
    <w:rsid w:val="00E05008"/>
    <w:rsid w:val="00E1032A"/>
    <w:rsid w:val="00E11E11"/>
    <w:rsid w:val="00E1432F"/>
    <w:rsid w:val="00E1700B"/>
    <w:rsid w:val="00E27D58"/>
    <w:rsid w:val="00E301FE"/>
    <w:rsid w:val="00E3245F"/>
    <w:rsid w:val="00E332D2"/>
    <w:rsid w:val="00E349A7"/>
    <w:rsid w:val="00E35339"/>
    <w:rsid w:val="00E36F50"/>
    <w:rsid w:val="00E37E11"/>
    <w:rsid w:val="00E4013A"/>
    <w:rsid w:val="00E41AC8"/>
    <w:rsid w:val="00E42A8E"/>
    <w:rsid w:val="00E44E6F"/>
    <w:rsid w:val="00E45380"/>
    <w:rsid w:val="00E467F1"/>
    <w:rsid w:val="00E50EF4"/>
    <w:rsid w:val="00E53BF6"/>
    <w:rsid w:val="00E53E12"/>
    <w:rsid w:val="00E54F64"/>
    <w:rsid w:val="00E63271"/>
    <w:rsid w:val="00E641C3"/>
    <w:rsid w:val="00E650E1"/>
    <w:rsid w:val="00E67FF5"/>
    <w:rsid w:val="00E71C19"/>
    <w:rsid w:val="00E72F51"/>
    <w:rsid w:val="00E7568A"/>
    <w:rsid w:val="00E76BE4"/>
    <w:rsid w:val="00E84C09"/>
    <w:rsid w:val="00E90714"/>
    <w:rsid w:val="00E93284"/>
    <w:rsid w:val="00EA0604"/>
    <w:rsid w:val="00EA1CFC"/>
    <w:rsid w:val="00EA4AC1"/>
    <w:rsid w:val="00EA7461"/>
    <w:rsid w:val="00EB215B"/>
    <w:rsid w:val="00EB7CE2"/>
    <w:rsid w:val="00EC194E"/>
    <w:rsid w:val="00EC2B2B"/>
    <w:rsid w:val="00EC30F6"/>
    <w:rsid w:val="00EC31CD"/>
    <w:rsid w:val="00ED5D0B"/>
    <w:rsid w:val="00ED5F41"/>
    <w:rsid w:val="00EE1193"/>
    <w:rsid w:val="00EE1A41"/>
    <w:rsid w:val="00EE395B"/>
    <w:rsid w:val="00EE63A1"/>
    <w:rsid w:val="00EE7A04"/>
    <w:rsid w:val="00EF185B"/>
    <w:rsid w:val="00EF267D"/>
    <w:rsid w:val="00EF7840"/>
    <w:rsid w:val="00F015A2"/>
    <w:rsid w:val="00F01DAD"/>
    <w:rsid w:val="00F02557"/>
    <w:rsid w:val="00F0437D"/>
    <w:rsid w:val="00F04904"/>
    <w:rsid w:val="00F05672"/>
    <w:rsid w:val="00F063B3"/>
    <w:rsid w:val="00F071F9"/>
    <w:rsid w:val="00F11594"/>
    <w:rsid w:val="00F12587"/>
    <w:rsid w:val="00F13D24"/>
    <w:rsid w:val="00F158C6"/>
    <w:rsid w:val="00F166C3"/>
    <w:rsid w:val="00F23AF9"/>
    <w:rsid w:val="00F2728C"/>
    <w:rsid w:val="00F27702"/>
    <w:rsid w:val="00F3044A"/>
    <w:rsid w:val="00F30E30"/>
    <w:rsid w:val="00F30F21"/>
    <w:rsid w:val="00F31E43"/>
    <w:rsid w:val="00F3416B"/>
    <w:rsid w:val="00F3736A"/>
    <w:rsid w:val="00F41B82"/>
    <w:rsid w:val="00F41D1B"/>
    <w:rsid w:val="00F4778B"/>
    <w:rsid w:val="00F4781B"/>
    <w:rsid w:val="00F52BE4"/>
    <w:rsid w:val="00F54A6E"/>
    <w:rsid w:val="00F56CAE"/>
    <w:rsid w:val="00F57363"/>
    <w:rsid w:val="00F6479E"/>
    <w:rsid w:val="00F64B4C"/>
    <w:rsid w:val="00F65A0A"/>
    <w:rsid w:val="00F6707E"/>
    <w:rsid w:val="00F716A5"/>
    <w:rsid w:val="00F71FC9"/>
    <w:rsid w:val="00F772C0"/>
    <w:rsid w:val="00F823A0"/>
    <w:rsid w:val="00F824DF"/>
    <w:rsid w:val="00F82936"/>
    <w:rsid w:val="00F91ABD"/>
    <w:rsid w:val="00F95211"/>
    <w:rsid w:val="00F96A09"/>
    <w:rsid w:val="00F97DD2"/>
    <w:rsid w:val="00FA0B0B"/>
    <w:rsid w:val="00FA0C06"/>
    <w:rsid w:val="00FB25C1"/>
    <w:rsid w:val="00FB31C4"/>
    <w:rsid w:val="00FB4403"/>
    <w:rsid w:val="00FB4BAC"/>
    <w:rsid w:val="00FB5EF0"/>
    <w:rsid w:val="00FB6349"/>
    <w:rsid w:val="00FC3C0A"/>
    <w:rsid w:val="00FC6EED"/>
    <w:rsid w:val="00FD18D9"/>
    <w:rsid w:val="00FD1D97"/>
    <w:rsid w:val="00FD37EB"/>
    <w:rsid w:val="00FD394D"/>
    <w:rsid w:val="00FD57E7"/>
    <w:rsid w:val="00FD6909"/>
    <w:rsid w:val="00FE1ED8"/>
    <w:rsid w:val="00FE6AD2"/>
    <w:rsid w:val="00FF144F"/>
    <w:rsid w:val="00FF1DC9"/>
    <w:rsid w:val="00FF3224"/>
    <w:rsid w:val="00FF56D8"/>
    <w:rsid w:val="00FF6A92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E4CE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E4CE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footer"/>
    <w:basedOn w:val="a"/>
    <w:link w:val="a6"/>
    <w:semiHidden/>
    <w:rsid w:val="001E4CE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1E4CE5"/>
    <w:rPr>
      <w:rFonts w:eastAsia="Times New Roman"/>
      <w:sz w:val="24"/>
      <w:szCs w:val="24"/>
    </w:rPr>
  </w:style>
  <w:style w:type="paragraph" w:styleId="3">
    <w:name w:val="Body Text 3"/>
    <w:basedOn w:val="a"/>
    <w:link w:val="30"/>
    <w:semiHidden/>
    <w:rsid w:val="001E4CE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1E4CE5"/>
    <w:rPr>
      <w:rFonts w:eastAsia="Times New Roman"/>
      <w:sz w:val="28"/>
      <w:szCs w:val="24"/>
    </w:rPr>
  </w:style>
  <w:style w:type="paragraph" w:styleId="2">
    <w:name w:val="Body Text Indent 2"/>
    <w:basedOn w:val="a"/>
    <w:link w:val="20"/>
    <w:semiHidden/>
    <w:rsid w:val="001E4CE5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E4CE5"/>
    <w:rPr>
      <w:rFonts w:eastAsia="Times New Roman"/>
      <w:sz w:val="28"/>
    </w:rPr>
  </w:style>
  <w:style w:type="paragraph" w:styleId="a7">
    <w:name w:val="List Paragraph"/>
    <w:basedOn w:val="a"/>
    <w:uiPriority w:val="99"/>
    <w:qFormat/>
    <w:rsid w:val="00EA1CFC"/>
    <w:pPr>
      <w:ind w:left="720"/>
      <w:contextualSpacing/>
    </w:pPr>
    <w:rPr>
      <w:rFonts w:eastAsia="Calibri"/>
      <w:lang w:eastAsia="en-US"/>
    </w:rPr>
  </w:style>
  <w:style w:type="paragraph" w:styleId="a8">
    <w:name w:val="No Spacing"/>
    <w:uiPriority w:val="1"/>
    <w:qFormat/>
    <w:rsid w:val="00EA1CFC"/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921B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A7E6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header"/>
    <w:basedOn w:val="a"/>
    <w:link w:val="aa"/>
    <w:uiPriority w:val="99"/>
    <w:unhideWhenUsed/>
    <w:rsid w:val="001541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41C9"/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BF79AE"/>
  </w:style>
  <w:style w:type="character" w:styleId="HTML">
    <w:name w:val="HTML Cite"/>
    <w:basedOn w:val="a0"/>
    <w:uiPriority w:val="99"/>
    <w:semiHidden/>
    <w:unhideWhenUsed/>
    <w:rsid w:val="00BF79AE"/>
    <w:rPr>
      <w:i/>
      <w:iCs/>
    </w:rPr>
  </w:style>
  <w:style w:type="paragraph" w:customStyle="1" w:styleId="ab">
    <w:name w:val="Содержимое таблицы"/>
    <w:basedOn w:val="a"/>
    <w:rsid w:val="00BF79A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en-US"/>
    </w:rPr>
  </w:style>
  <w:style w:type="table" w:styleId="ac">
    <w:name w:val="Table Grid"/>
    <w:basedOn w:val="a1"/>
    <w:uiPriority w:val="59"/>
    <w:rsid w:val="00C46C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4E23F9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paragraph" w:styleId="ad">
    <w:name w:val="Body Text"/>
    <w:basedOn w:val="a"/>
    <w:link w:val="ae"/>
    <w:uiPriority w:val="99"/>
    <w:semiHidden/>
    <w:unhideWhenUsed/>
    <w:rsid w:val="006475F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6475F1"/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43C22-C26E-4780-88F9-C56713348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Якушкин</dc:creator>
  <cp:lastModifiedBy>Веселовская</cp:lastModifiedBy>
  <cp:revision>36</cp:revision>
  <cp:lastPrinted>2024-07-03T12:09:00Z</cp:lastPrinted>
  <dcterms:created xsi:type="dcterms:W3CDTF">2023-12-21T10:01:00Z</dcterms:created>
  <dcterms:modified xsi:type="dcterms:W3CDTF">2026-03-23T05:24:00Z</dcterms:modified>
</cp:coreProperties>
</file>